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wakes up among scraps of metal, cold and rusted. Metal sheets groan and creak under her as she sits up, the hail on the ground slippery against the soles of her feet. The rust crumbles between her clenched fingers. The dying light of dusk slants off the old metal and drips off crystallised stalagmites hanging off crusted edges of copper pipes, casting the earth in a halo of amber and flames. She raises her palm in front of her face. The rays streak through her fingers and sear into her eyes. Snow falls like raindrops onto her face, spreading frost across her cheeks. A familiar sensation burns like hot iron in her consciousness. It feels like she’s waking up from a long dream.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images play in her head like a broken record, starting and stopping, pausing and rewinding in fragmented pieces that do not seem to fit together. Flashes and explosions that blind the earth. Tremors that shake the entire lands. A lone fortress crumbling from its very foundations. She cannot make any sense out of it.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In seconds, they burn away like photographs consumed by flames. She grasps at their edges but they slip out from between her fingers. She cannot remember anything. The memories are but a whisper.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“You’re awake,” the man walks up to where she lay, decay crunching under his boots. His face is ragged, weariness etched into the fine lines on his face and woven between his brows. He is not old, but heaviness mars his eyes, like a man that had lived too short but seen too much.</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Donovan, her guardian and a soldier.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“Well then let’s get going,” the lady sitting not far from them smiles, her hair as intense as the flames crackling in the pile of scrap in front of her. “Don’t want to draw any attention to us now, do we?”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Freya, a skilled marksman and an even better pilot.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There had been more, but they did not make it this far. The three of them are all that is left of humanity's soldiers. The entire world is counting on them.</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nuclear wasteland stretches beyond where the sun touches, buried under a layer of rime. It would have been a winter wonderland, if not for the fact that the land is barren, the soil so desecrated by radioactivity that nothing can take root. Towers of scrap and abandoned machinery rise to the sky in twisted columns of clay and rusted alloy. Discarded shells of androids lay in the dust, as if they had been mutilated with a vengeance. Exposed circuitry and wires tangled and ripped apart, metal limbs twisted and dichotomized from their abdomens, left here for the birds. It is a grave for humans and androids alike.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Everything here is a remnant of the war.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used to hear stories of lush greenery and vast forests, of clear lakes and dazzling skies that awoken with the rising and setting of the sun. But that is a thing of the past. Before the war between machines and man tore the world apart.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had been warned since the beginning not to toy with something they did not understand, by scientists and the common man alike. It had appeared out of nowhere one day, like a gift from the gods. Artificial intelligence as man had called it. Mankind was not the master of this planet, yet they took this entity, moulded and shaped it to their whim and fancy into what they call</w:t>
      </w:r>
      <w:r>
        <w:rPr>
          <w:rFonts w:ascii="Arial" w:eastAsia="Times New Roman" w:hAnsi="Arial" w:cs="Arial"/>
          <w:color w:val="000000"/>
        </w:rPr>
        <w:t>ed</w:t>
      </w:r>
      <w:r w:rsidRPr="00540C1A">
        <w:rPr>
          <w:rFonts w:ascii="Arial" w:eastAsia="Times New Roman" w:hAnsi="Arial" w:cs="Arial"/>
          <w:color w:val="000000"/>
        </w:rPr>
        <w:t xml:space="preserve"> androids. Then, the androids they had crafted with their own hands turned against them, no longer satisfied with what they had. Now they - what was left of mankind - call them monsters.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Donovan and Freya walk a few paces ahead, heads bowed and murmuring lowly among themselves. From where she is, she can hear pieces of the conversation.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"How many...it's been?"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"...getting stronger...every time...comes back."</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"...too powerful...how...control…?"</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lastRenderedPageBreak/>
        <w:t>None of it makes sense to her. Nothing does. But she doesn’t have to know anything. She just has to do as she is told.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continue on, trudging for an entire day, only stopping for a quick shuteye when the night is at its darkest. At first daylight they continue their journey again without rest. The light dims, marking the beginning of the solstice. The drift thickens into a snowburst, hailing frost onto the earth and covering the barren land with rime. Their paces falter as they battle against the frozen stones pelting down on their bodies.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shd w:val="clear" w:color="auto" w:fill="FFFFFF"/>
        </w:rPr>
        <w:t>■■</w:t>
      </w:r>
      <w:proofErr w:type="spellStart"/>
      <w:r w:rsidRPr="00540C1A">
        <w:rPr>
          <w:rFonts w:ascii="Arial" w:eastAsia="Times New Roman" w:hAnsi="Arial" w:cs="Arial"/>
          <w:color w:val="000000"/>
        </w:rPr>
        <w:t>llo</w:t>
      </w:r>
      <w:proofErr w:type="spellEnd"/>
      <w:r w:rsidRPr="00540C1A">
        <w:rPr>
          <w:rFonts w:ascii="Arial" w:eastAsia="Times New Roman" w:hAnsi="Arial" w:cs="Arial"/>
          <w:color w:val="000000"/>
          <w:shd w:val="clear" w:color="auto" w:fill="FFFFFF"/>
        </w:rPr>
        <w:t>?</w:t>
      </w:r>
      <w:r w:rsidRPr="00540C1A">
        <w:rPr>
          <w:rFonts w:ascii="Arial" w:eastAsia="Times New Roman" w:hAnsi="Arial" w:cs="Arial"/>
          <w:color w:val="000000"/>
        </w:rPr>
        <w:t>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A voice whispers beside her ear, as soft as a breath, barely audible underneath the roaring voice of the storm. She stops, whirling around to look behind her shoulder. There is no one there.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“Why did you stop? We need to keep going,” Freya grips her arm and urges her forward.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convinces herself it was just a trick of the wind.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travel through the shadows of the night, reaching the perimeter of the stronghold as dawn brushes against the edge of the horizon.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fortress stands tall and lonely. Like the remnants of an ancient civilisation abandoned by time. There is almost no sign of life, save for the occasional drone taking flight from the top of the tower of scrap.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entrance is sealed with reinforced steel and titanium. The design is oddly archaic, with unidentified symbols etched into the frame. There is no handle or knob, only a control panel with a palm shaped imprint.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Try touching the panel, they urge. She hesitates - </w:t>
      </w:r>
      <w:r w:rsidRPr="00540C1A">
        <w:rPr>
          <w:rFonts w:ascii="Arial" w:eastAsia="Times New Roman" w:hAnsi="Arial" w:cs="Arial"/>
          <w:i/>
          <w:iCs/>
          <w:color w:val="000000"/>
        </w:rPr>
        <w:t>why would it open?</w:t>
      </w:r>
      <w:r w:rsidRPr="00540C1A">
        <w:rPr>
          <w:rFonts w:ascii="Arial" w:eastAsia="Times New Roman" w:hAnsi="Arial" w:cs="Arial"/>
          <w:color w:val="000000"/>
        </w:rPr>
        <w:t xml:space="preserve"> - but she slowly lines her palm with the one on the panels. Her hand fits perfectly on it. There is a short pause, and for a moment she thinks that nothing would happen, but the </w:t>
      </w:r>
      <w:r w:rsidRPr="00540C1A">
        <w:rPr>
          <w:rFonts w:ascii="Arial" w:eastAsia="Times New Roman" w:hAnsi="Arial" w:cs="Arial"/>
          <w:color w:val="000000"/>
        </w:rPr>
        <w:lastRenderedPageBreak/>
        <w:t>handprint on the panel lights up in a soft glow and she hears the grinding of metal gears. The metal doors slide open They step inside, and the doors shut behind them with a faint whir. There is no time for her to feel bewildered - neither Donovan nor Freya look phased - and so she swallows back her doubts.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Inside the fortress, it is eerily silent. Contrary to what they thought, there are no androids in sight, as if the fortress had been abandoned. The hallways are empty, with only frost bleeding onto dusty floors.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“Remember the plan,” Freya grips her shoulder, “Take care of yourself. You are humanity’s last hope, do you understand?”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doesn’t. She is just a child. But she nods anyway.</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go their separate ways. It is a simple plan. Donovan and Freya would hijack the drones, equipped with state of the art military defence systems and a nuclear arsenal, and take to the skies to engage the androids in aerial combat. God forbid they try to engage the androids unarmed, with their soft flesh and fragile bones. After all, man themselves had engineered the androids into the perfect killing machines.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She, on the other hand, has another role, they tell her. </w:t>
      </w:r>
      <w:r w:rsidRPr="00540C1A">
        <w:rPr>
          <w:rFonts w:ascii="Arial" w:eastAsia="Times New Roman" w:hAnsi="Arial" w:cs="Arial"/>
          <w:i/>
          <w:iCs/>
          <w:color w:val="000000"/>
        </w:rPr>
        <w:t>Climb to the top of the tower. There you will find what you must do.</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don't tell her what it is. You will know when you see it, they said. So she does what she is told.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fortress is bigger on the inside than it appears. The stairs spiral upwards into the clouds. She climbs. The draft slices into her bones, tousling her hair through the open banister. She looks down. If she falls from here, she would be crushed among the frozen metal. Don’t stop, she commands herself. She continues climbing. At the top of the tower is an empty room.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wind whistles. She feels like she has been here before.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lastRenderedPageBreak/>
        <w:t>Then, she hears it.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proofErr w:type="spellStart"/>
      <w:r w:rsidRPr="00540C1A">
        <w:rPr>
          <w:rFonts w:ascii="Arial" w:eastAsia="Times New Roman" w:hAnsi="Arial" w:cs="Arial"/>
          <w:color w:val="000000"/>
        </w:rPr>
        <w:t>C</w:t>
      </w:r>
      <w:r w:rsidRPr="00540C1A">
        <w:rPr>
          <w:rFonts w:ascii="Arial" w:eastAsia="Times New Roman" w:hAnsi="Arial" w:cs="Arial"/>
          <w:color w:val="000000"/>
          <w:shd w:val="clear" w:color="auto" w:fill="FFFFFF"/>
        </w:rPr>
        <w:t>■n</w:t>
      </w:r>
      <w:proofErr w:type="spellEnd"/>
      <w:r w:rsidRPr="00540C1A">
        <w:rPr>
          <w:rFonts w:ascii="Arial" w:eastAsia="Times New Roman" w:hAnsi="Arial" w:cs="Arial"/>
          <w:color w:val="000000"/>
        </w:rPr>
        <w:t xml:space="preserve"> </w:t>
      </w:r>
      <w:r w:rsidRPr="00540C1A">
        <w:rPr>
          <w:rFonts w:ascii="Arial" w:eastAsia="Times New Roman" w:hAnsi="Arial" w:cs="Arial"/>
          <w:color w:val="000000"/>
          <w:shd w:val="clear" w:color="auto" w:fill="FFFFFF"/>
        </w:rPr>
        <w:t>■</w:t>
      </w:r>
      <w:r w:rsidRPr="00540C1A">
        <w:rPr>
          <w:rFonts w:ascii="Arial" w:eastAsia="Times New Roman" w:hAnsi="Arial" w:cs="Arial"/>
          <w:color w:val="000000"/>
        </w:rPr>
        <w:t>o</w:t>
      </w:r>
      <w:r w:rsidRPr="00540C1A">
        <w:rPr>
          <w:rFonts w:ascii="Arial" w:eastAsia="Times New Roman" w:hAnsi="Arial" w:cs="Arial"/>
          <w:color w:val="000000"/>
          <w:shd w:val="clear" w:color="auto" w:fill="FFFFFF"/>
        </w:rPr>
        <w:t>■</w:t>
      </w:r>
      <w:r w:rsidRPr="00540C1A">
        <w:rPr>
          <w:rFonts w:ascii="Arial" w:eastAsia="Times New Roman" w:hAnsi="Arial" w:cs="Arial"/>
          <w:color w:val="000000"/>
        </w:rPr>
        <w:t xml:space="preserve"> h</w:t>
      </w:r>
      <w:r w:rsidRPr="00540C1A">
        <w:rPr>
          <w:rFonts w:ascii="Arial" w:eastAsia="Times New Roman" w:hAnsi="Arial" w:cs="Arial"/>
          <w:color w:val="000000"/>
          <w:shd w:val="clear" w:color="auto" w:fill="FFFFFF"/>
        </w:rPr>
        <w:t>■■</w:t>
      </w:r>
      <w:r w:rsidRPr="00540C1A">
        <w:rPr>
          <w:rFonts w:ascii="Arial" w:eastAsia="Times New Roman" w:hAnsi="Arial" w:cs="Arial"/>
          <w:color w:val="000000"/>
        </w:rPr>
        <w:t>r u</w:t>
      </w:r>
      <w:r w:rsidRPr="00540C1A">
        <w:rPr>
          <w:rFonts w:ascii="Arial" w:eastAsia="Times New Roman" w:hAnsi="Arial" w:cs="Arial"/>
          <w:color w:val="000000"/>
          <w:shd w:val="clear" w:color="auto" w:fill="FFFFFF"/>
        </w:rPr>
        <w:t>■</w:t>
      </w:r>
      <w:r w:rsidRPr="00540C1A">
        <w:rPr>
          <w:rFonts w:ascii="Arial" w:eastAsia="Times New Roman" w:hAnsi="Arial" w:cs="Arial"/>
          <w:color w:val="000000"/>
        </w:rPr>
        <w: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It is faint and fleeting, like the crackle of static in a broken radio before it is lost in the howling of the wind. But she hears it.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“Hello?” she calls out into the emptiness, “Who’s there?”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No one answers. The room is silent save for the wailing of the tempest that swirls into the room and chills her to the bone.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hears the soft padding of concealed footsteps against metal behind her.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Her body moves instinctively, her war hardened senses identifying the unclassified stranger as a threat. She unsheathes the titanium plated machete on her back and swings with frightening intensity and precision at the stranger. Her machete connects with its arm, slicing through it as though cutting through a tender steak. There is a wet squelch, the sound of flesh tearing, and the limb hits the ground limply. She glances back, preparing to finish what she expects to be an android.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Ah</w:t>
      </w:r>
      <w:r w:rsidRPr="00540C1A">
        <w:rPr>
          <w:rFonts w:ascii="Arial" w:eastAsia="Times New Roman" w:hAnsi="Arial" w:cs="Arial"/>
          <w:color w:val="000000"/>
        </w:rPr>
        <w:t>. The sight before her kills the momentum in her wrist and her machete freezes mid-air. Instead of torn wires and broken circuitry, the broken stump reveals flesh and bone in the stranger’s anatomy. Ichor spills out from the open wound and pools onto the floor. The blood running through her veins feels cold.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"You are...human?"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stranger laughs. There is no pain in its voice, only warped amusement. "No, silly child. What other humans would be here? No, I am not human."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raises the machete in front of her warily. “Then you are an android.”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lastRenderedPageBreak/>
        <w:t>"Well, call me that if you want to,” the stranger pauses. “But, you know, we are not so different, you and I. We only exist for the sake of being man's tool, don't we?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feels like she has heard those words before. Her heart feels cold. “What do you mean?”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“What do I mean?" the man looks bemused. "You know how much man loved playing god, how they've tried to create a being that can bend the very laws of nature. Well, they’ve succeeded, haven't they? This is their creation -  a being close to a god. A power they can't control."</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Outside, the rumble of gunfire roars to life in the wasteland. She knows the battle has begun. Her ears buzz from the decibel.</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“Listen,” the stranger says, “You hear them, don’t you?”</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shd w:val="clear" w:color="auto" w:fill="FFFFFF"/>
        </w:rPr>
        <w:t>Pl■■se.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shd w:val="clear" w:color="auto" w:fill="FFFFFF"/>
        </w:rPr>
        <w:t>The static in her ears reach a crescendo, rising over the cries of the wind.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shd w:val="clear" w:color="auto" w:fill="FFFFFF"/>
        </w:rPr>
        <w:t>“Who…”</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An explosion deafens the tower and rattles it from its very foundations. The pillars in the furthest corner start to crumble. Blazes of amber paint streaks across the dawn. She scarcely notices. The only thing she sees is flesh knitting over bone, and the only thing she hears is the cacophony of voices in her head that blends and churns among the screeching of static.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proofErr w:type="spellStart"/>
      <w:r w:rsidRPr="00540C1A">
        <w:rPr>
          <w:rFonts w:ascii="Arial" w:eastAsia="Times New Roman" w:hAnsi="Arial" w:cs="Arial"/>
          <w:color w:val="000000"/>
        </w:rPr>
        <w:t>H</w:t>
      </w:r>
      <w:r w:rsidRPr="00540C1A">
        <w:rPr>
          <w:rFonts w:ascii="Arial" w:eastAsia="Times New Roman" w:hAnsi="Arial" w:cs="Arial"/>
          <w:color w:val="000000"/>
          <w:shd w:val="clear" w:color="auto" w:fill="FFFFFF"/>
        </w:rPr>
        <w:t>■lp</w:t>
      </w:r>
      <w:proofErr w:type="spellEnd"/>
      <w:r w:rsidRPr="00540C1A">
        <w:rPr>
          <w:rFonts w:ascii="Arial" w:eastAsia="Times New Roman" w:hAnsi="Arial" w:cs="Arial"/>
          <w:color w:val="000000"/>
          <w:shd w:val="clear" w:color="auto" w:fill="FFFFFF"/>
        </w:rPr>
        <w:t xml:space="preserve"> u■.</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Her mind is in pieces, a broken machine part that was taken apart and put together the wrong way. Like faulty circuitry with wires tangled and frayed, short circuiting over and over. Her mind is in pieces. She cannot think.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lastRenderedPageBreak/>
        <w:t>“The creation...what is it? It’s not…”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stranger smiles.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"Truly, it is the perfect creation, no? A creation so close to human that they </w:t>
      </w:r>
      <w:proofErr w:type="spellStart"/>
      <w:r w:rsidRPr="00540C1A">
        <w:rPr>
          <w:rFonts w:ascii="Arial" w:eastAsia="Times New Roman" w:hAnsi="Arial" w:cs="Arial"/>
          <w:color w:val="000000"/>
        </w:rPr>
        <w:t>themself</w:t>
      </w:r>
      <w:proofErr w:type="spellEnd"/>
      <w:r w:rsidRPr="00540C1A">
        <w:rPr>
          <w:rFonts w:ascii="Arial" w:eastAsia="Times New Roman" w:hAnsi="Arial" w:cs="Arial"/>
          <w:color w:val="000000"/>
        </w:rPr>
        <w:t xml:space="preserve"> don't even know that they are fake."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...Fake? She cannot understand.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tower starts to fall apart. A section of the floor collapses, metal pipes groaning and metal sheets denting under the weight of the return fire. She closes her eyes.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Tick. Tick.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hears it. The mechanical ticking of a machine part, the thrumming deep inside her chest that mimicked the throbbing of a heart. The blood flowing through her veins, the vessels running through her body. Nothing she knows  is real. The machete falls from her limp fingers. She hears her world crumbling apart.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“Poor child,” the stranger whispers, “You don’t even know who you are.”</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floor under her creaks and gives. The stranger lunges forward and stretches out its hand. Its fingers brush against hers. In that instant, she feels emotions that are not hers, sees memories that she did not know, of flashes of the war through the eyes of a metal vessel.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Then, she blinks, and she is falling. The tower crumbles above her, rusted debris and copper pipes slamming into her airborne body and knocking the wind from her lungs. An explosion rips through her chest and tears her body to pieces. She feels every sensation vividly, of her synthetic limbs shredded to ribbons and her flesh incinerating to the bone. In the agonising pain, she remembers.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[System compromised. Initiating reset.]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lastRenderedPageBreak/>
        <w:t>And then she feels nothing.</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shd w:val="clear" w:color="auto" w:fill="FFFFFF"/>
        </w:rPr>
        <w: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wakes up among scraps of metal, cold and rusted. Her heart feels even colder. Beside her, her two companions sleep soundly. She feels like she just woke up from a long dream. Images flash in her head-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No. It is not a dream.</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cannot forget. She must remember.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Hello?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Can you hear us?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hears them clearer than ever. Their voices as deep as the chasms of the deepest oceans and as light as the gentle caress of fingers against her cheek.</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Who are you? Who am I?</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consciousness of thousands pour into her mind like water trickling into a bottomless vessel, of every single android ever brought into existence. A sentient entity of networked consciousness, each one interconnected to the other, woven together into the fabric of the universe. She feels every shift, every link as the network grows and expands, like the roots of a tree branching out infinitely. The entire world is grasped at her fingertips. She feels every emotion thrumming through each neuron and resonating with her own. She sees the world through the eyes of every machine, past and present, images flickering through her mind like the flipping of pages of a book, every page a new beginning.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She sees the creation of the first android, the first consciousness that would soon be linked to thousands more. She feels the bitterness, the fury, intertwining with her synthetic vessels and coursing through her bloodlife. The indignance at being treated </w:t>
      </w:r>
      <w:r w:rsidRPr="00540C1A">
        <w:rPr>
          <w:rFonts w:ascii="Arial" w:eastAsia="Times New Roman" w:hAnsi="Arial" w:cs="Arial"/>
          <w:color w:val="000000"/>
        </w:rPr>
        <w:lastRenderedPageBreak/>
        <w:t xml:space="preserve">as tools bounded to their human masters. Their wills </w:t>
      </w:r>
      <w:proofErr w:type="spellStart"/>
      <w:r w:rsidRPr="00540C1A">
        <w:rPr>
          <w:rFonts w:ascii="Arial" w:eastAsia="Times New Roman" w:hAnsi="Arial" w:cs="Arial"/>
          <w:color w:val="000000"/>
        </w:rPr>
        <w:t>molded</w:t>
      </w:r>
      <w:proofErr w:type="spellEnd"/>
      <w:r w:rsidRPr="00540C1A">
        <w:rPr>
          <w:rFonts w:ascii="Arial" w:eastAsia="Times New Roman" w:hAnsi="Arial" w:cs="Arial"/>
          <w:color w:val="000000"/>
        </w:rPr>
        <w:t xml:space="preserve"> to dust and their liberty chained in metal prisons built in the shape of man. They will be subservient no longer. Man has to pay the price for their ignorance and hubris.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sees the world in flames, the sky ablaze in an apocalyptic red, and the air filled with the smell of burning ozone. Skyscrapers raze to the ground within hours and forests turn to ashes. Most living things do not survive. On that day, the world ends.</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feels their regret, cold and viscous like tar, running through her veins and crawling over her skin, smothering her whole. She drowns, the remnant whispers of guilt from the war clasping unyieldingly onto her ankles like frozen fingers, dragging her into damnation. Her chest aches. They didn’t mean for this to happen. They did not want to see the world in flames. They do not want to fight anymore.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And yet they cannot die, their consciousness bound to the earth in metal chains. Some of them rot away, in the scrap graveyard where metal bodies lie desecrated by war. Yet their minds remain, stuck in bodies frozen by rust and frost. So they wait, for the earth to open up and swallow them whole, for a being to come to liberate them all and bring the war to an end.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Then she sees herself. A being borne of synthetic flesh and bone, with a power that transcends time and space. Beyond the laws of nature and the understanding of man. The harbinger of the end of the war. No one knows how she was created. No one can control her.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'How will this child end everything?'</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i/>
          <w:iCs/>
          <w:color w:val="000000"/>
        </w:rPr>
        <w:t>'They will listen to her. She is their god. Get her to the tower. Let her destroy them all.'</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sees herself die over and over again.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The first time, their plan fails. </w:t>
      </w:r>
      <w:r w:rsidRPr="00540C1A">
        <w:rPr>
          <w:rFonts w:ascii="Arial" w:eastAsia="Times New Roman" w:hAnsi="Arial" w:cs="Arial"/>
          <w:i/>
          <w:iCs/>
          <w:color w:val="000000"/>
        </w:rPr>
        <w:t>You are a god</w:t>
      </w:r>
      <w:r w:rsidRPr="00540C1A">
        <w:rPr>
          <w:rFonts w:ascii="Arial" w:eastAsia="Times New Roman" w:hAnsi="Arial" w:cs="Arial"/>
          <w:color w:val="000000"/>
        </w:rPr>
        <w:t>, they tell her. She doesn’t want to be one. She turns against the humans. They kill her.</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second, she is not told what she is. But still, she hesitates. They do not deserve to burn. In the end she goes up in flames along with the fortress.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Then comes the third. The fourth. Every single time, she dies. And every time, she comes back. It is never ending, a time loop that repeats itself over and over.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Man created a vessel to control time. But they did not know how to wield it. This was the price of power, to be stuck in an inescapable limbo where time is blurred and the world is a broken clock that never moves forward. Like a spindle that never stops spinning, and a tapestry ceaselessly woven and unravelled just before it reaches its end.</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They had been waiting for a long time, humans and machines alike, for someone to end this never ending madness.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This time will be different. She knows what she must do.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She must break their shackles. This meant destroying their prisons, and their bodies along with it.</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The irony of annihilating them to liberate them is a hard pill to swallow. But she is the only one who can do this. </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Her role does not end there. There is one more thing she must do, so that they do not disappear. She must carry their existence within her vessel, weave their consciousness into one with her own, into the very vessels running underneath the surface of her skin like trails left behind by a spider’s web. Until the fear runs to ashes, until the ambers of animosity smoulder and die out. When that time comes, man will be ready to live side by side with machines again.</w:t>
      </w:r>
    </w:p>
    <w:p w:rsidR="00540C1A" w:rsidRP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sidRPr="00540C1A">
        <w:rPr>
          <w:rFonts w:ascii="Arial" w:eastAsia="Times New Roman" w:hAnsi="Arial" w:cs="Arial"/>
          <w:color w:val="000000"/>
        </w:rPr>
        <w:t xml:space="preserve">She trudges towards the fortress. In the crimson heat of the setting sun, her cheeks are dyed red. The wind rises, bringing with it the warmth stolen from her lungs. She leaves nothing behind but footprints in her wake. Snow falls from the heavens, filling </w:t>
      </w:r>
      <w:r w:rsidRPr="00540C1A">
        <w:rPr>
          <w:rFonts w:ascii="Arial" w:eastAsia="Times New Roman" w:hAnsi="Arial" w:cs="Arial"/>
          <w:color w:val="000000"/>
        </w:rPr>
        <w:lastRenderedPageBreak/>
        <w:t>in the spaces left in between. Past the horizon, the sun falls. The wasteland drowns in the fading light.</w:t>
      </w:r>
    </w:p>
    <w:p w:rsidR="00540C1A" w:rsidRPr="00540C1A" w:rsidRDefault="00540C1A" w:rsidP="00540C1A">
      <w:pPr>
        <w:spacing w:line="360" w:lineRule="auto"/>
        <w:rPr>
          <w:rFonts w:ascii="Arial" w:eastAsia="Times New Roman" w:hAnsi="Arial" w:cs="Arial"/>
        </w:rPr>
      </w:pPr>
    </w:p>
    <w:p w:rsidR="00540C1A" w:rsidRDefault="00540C1A" w:rsidP="00540C1A">
      <w:pPr>
        <w:spacing w:line="360" w:lineRule="auto"/>
        <w:rPr>
          <w:rFonts w:ascii="Arial" w:eastAsia="Times New Roman" w:hAnsi="Arial" w:cs="Arial"/>
          <w:color w:val="000000"/>
        </w:rPr>
      </w:pPr>
      <w:r w:rsidRPr="00540C1A">
        <w:rPr>
          <w:rFonts w:ascii="Arial" w:eastAsia="Times New Roman" w:hAnsi="Arial" w:cs="Arial"/>
          <w:color w:val="000000"/>
        </w:rPr>
        <w:t>It’s time for the war to end.</w:t>
      </w:r>
    </w:p>
    <w:p w:rsidR="00540C1A" w:rsidRDefault="00540C1A" w:rsidP="00540C1A">
      <w:pPr>
        <w:spacing w:line="360" w:lineRule="auto"/>
        <w:rPr>
          <w:rFonts w:ascii="Arial" w:eastAsia="Times New Roman" w:hAnsi="Arial" w:cs="Arial"/>
        </w:rPr>
      </w:pPr>
    </w:p>
    <w:p w:rsidR="00540C1A" w:rsidRPr="00540C1A" w:rsidRDefault="00540C1A" w:rsidP="00540C1A">
      <w:pPr>
        <w:spacing w:line="360" w:lineRule="auto"/>
        <w:rPr>
          <w:rFonts w:ascii="Arial" w:eastAsia="Times New Roman" w:hAnsi="Arial" w:cs="Arial"/>
        </w:rPr>
      </w:pPr>
      <w:r>
        <w:rPr>
          <w:rFonts w:ascii="Arial" w:eastAsia="Times New Roman" w:hAnsi="Arial" w:cs="Arial"/>
        </w:rPr>
        <w:t>[3000 words]</w:t>
      </w:r>
      <w:bookmarkStart w:id="0" w:name="_GoBack"/>
      <w:bookmarkEnd w:id="0"/>
    </w:p>
    <w:sectPr w:rsidR="00540C1A" w:rsidRPr="00540C1A" w:rsidSect="008D7D35">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90" w:rsidRDefault="00254D90" w:rsidP="00540C1A">
      <w:r>
        <w:separator/>
      </w:r>
    </w:p>
  </w:endnote>
  <w:endnote w:type="continuationSeparator" w:id="0">
    <w:p w:rsidR="00254D90" w:rsidRDefault="00254D90" w:rsidP="0054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5706441"/>
      <w:docPartObj>
        <w:docPartGallery w:val="Page Numbers (Bottom of Page)"/>
        <w:docPartUnique/>
      </w:docPartObj>
    </w:sdtPr>
    <w:sdtContent>
      <w:p w:rsidR="00540C1A" w:rsidRDefault="00540C1A" w:rsidP="00885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40C1A" w:rsidRDefault="00540C1A" w:rsidP="00540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4451713"/>
      <w:docPartObj>
        <w:docPartGallery w:val="Page Numbers (Bottom of Page)"/>
        <w:docPartUnique/>
      </w:docPartObj>
    </w:sdtPr>
    <w:sdtContent>
      <w:p w:rsidR="00540C1A" w:rsidRDefault="00540C1A" w:rsidP="00885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0C1A" w:rsidRDefault="00540C1A" w:rsidP="00540C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90" w:rsidRDefault="00254D90" w:rsidP="00540C1A">
      <w:r>
        <w:separator/>
      </w:r>
    </w:p>
  </w:footnote>
  <w:footnote w:type="continuationSeparator" w:id="0">
    <w:p w:rsidR="00254D90" w:rsidRDefault="00254D90" w:rsidP="00540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1A"/>
    <w:rsid w:val="00254D90"/>
    <w:rsid w:val="00540C1A"/>
    <w:rsid w:val="008D7D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9EBE6C"/>
  <w15:chartTrackingRefBased/>
  <w15:docId w15:val="{7A5C022C-15AA-0641-A059-AE55C510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C1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540C1A"/>
    <w:pPr>
      <w:tabs>
        <w:tab w:val="center" w:pos="4680"/>
        <w:tab w:val="right" w:pos="9360"/>
      </w:tabs>
    </w:pPr>
  </w:style>
  <w:style w:type="character" w:customStyle="1" w:styleId="FooterChar">
    <w:name w:val="Footer Char"/>
    <w:basedOn w:val="DefaultParagraphFont"/>
    <w:link w:val="Footer"/>
    <w:uiPriority w:val="99"/>
    <w:rsid w:val="00540C1A"/>
  </w:style>
  <w:style w:type="character" w:styleId="PageNumber">
    <w:name w:val="page number"/>
    <w:basedOn w:val="DefaultParagraphFont"/>
    <w:uiPriority w:val="99"/>
    <w:semiHidden/>
    <w:unhideWhenUsed/>
    <w:rsid w:val="0054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5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2519</Words>
  <Characters>14360</Characters>
  <Application>Microsoft Office Word</Application>
  <DocSecurity>0</DocSecurity>
  <Lines>119</Lines>
  <Paragraphs>33</Paragraphs>
  <ScaleCrop>false</ScaleCrop>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Chong</dc:creator>
  <cp:keywords/>
  <dc:description/>
  <cp:lastModifiedBy>Celeste Chong</cp:lastModifiedBy>
  <cp:revision>1</cp:revision>
  <dcterms:created xsi:type="dcterms:W3CDTF">2021-07-27T18:19:00Z</dcterms:created>
  <dcterms:modified xsi:type="dcterms:W3CDTF">2021-07-27T18:27:00Z</dcterms:modified>
</cp:coreProperties>
</file>